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3416" w14:textId="63276BD5" w:rsidR="00B25C39" w:rsidRPr="00B25C39" w:rsidRDefault="00B25C39" w:rsidP="00B25C39">
      <w:pPr>
        <w:rPr>
          <w:b/>
          <w:bCs/>
        </w:rPr>
      </w:pPr>
      <w:r>
        <w:rPr>
          <w:b/>
          <w:bCs/>
        </w:rPr>
        <w:t>Velikostní tabulka</w:t>
      </w:r>
    </w:p>
    <w:p w14:paraId="15C3135A" w14:textId="173F801E" w:rsidR="00B25C39" w:rsidRPr="00B25C39" w:rsidRDefault="00B25C39" w:rsidP="00B25C39">
      <w:pPr>
        <w:rPr>
          <w:b/>
          <w:bCs/>
        </w:rPr>
      </w:pPr>
      <w:r w:rsidRPr="00B25C39">
        <w:rPr>
          <w:b/>
          <w:bCs/>
        </w:rPr>
        <w:drawing>
          <wp:inline distT="0" distB="0" distL="0" distR="0" wp14:anchorId="0A7EDD9B" wp14:editId="4DF41BBE">
            <wp:extent cx="5760720" cy="6588125"/>
            <wp:effectExtent l="0" t="0" r="0" b="3175"/>
            <wp:docPr id="1653048905" name="Obrázek 4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048905" name="Obrázek 4" descr="Obsah obrázku text, snímek obrazovky, Písmo, čís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A9F9D" w14:textId="77777777" w:rsidR="0064594F" w:rsidRDefault="0064594F"/>
    <w:p w14:paraId="4A434257" w14:textId="77777777" w:rsidR="00B25C39" w:rsidRDefault="00B25C39"/>
    <w:p w14:paraId="29C2B1B7" w14:textId="6FF2E46B" w:rsidR="00B25C39" w:rsidRPr="00B25C39" w:rsidRDefault="00B25C39" w:rsidP="00B25C39">
      <w:pPr>
        <w:rPr>
          <w:b/>
          <w:bCs/>
        </w:rPr>
      </w:pPr>
      <w:r w:rsidRPr="00B25C39">
        <w:rPr>
          <w:b/>
          <w:bCs/>
        </w:rPr>
        <w:lastRenderedPageBreak/>
        <w:drawing>
          <wp:inline distT="0" distB="0" distL="0" distR="0" wp14:anchorId="3778A0EF" wp14:editId="5645C71A">
            <wp:extent cx="3352800" cy="4145280"/>
            <wp:effectExtent l="0" t="0" r="0" b="7620"/>
            <wp:docPr id="1325721804" name="Obrázek 2" descr="Obsah obrázku kresba, skica, Perokresba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21804" name="Obrázek 2" descr="Obsah obrázku kresba, skica, Perokresba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0019E" w14:textId="77777777" w:rsidR="00B25C39" w:rsidRPr="00B25C39" w:rsidRDefault="00B25C39" w:rsidP="00B25C39">
      <w:r w:rsidRPr="00B25C39">
        <w:t>Všechny míry jsou uvedeny v centimetrech a vztahují se k vašemu tělu, nikoli k oděvu.</w:t>
      </w:r>
    </w:p>
    <w:p w14:paraId="2D28787F" w14:textId="3D7D9D7C" w:rsidR="00B25C39" w:rsidRPr="00B25C39" w:rsidRDefault="00B25C39" w:rsidP="00B25C39">
      <w:pPr>
        <w:rPr>
          <w:b/>
          <w:bCs/>
        </w:rPr>
      </w:pPr>
      <w:r w:rsidRPr="00B25C39">
        <w:rPr>
          <w:b/>
          <w:bCs/>
        </w:rPr>
        <w:t xml:space="preserve">A – </w:t>
      </w:r>
      <w:r>
        <w:rPr>
          <w:b/>
          <w:bCs/>
        </w:rPr>
        <w:t>Hrudník</w:t>
      </w:r>
    </w:p>
    <w:p w14:paraId="70129D61" w14:textId="77777777" w:rsidR="00B25C39" w:rsidRDefault="00B25C39" w:rsidP="00B25C39">
      <w:r w:rsidRPr="00B25C39">
        <w:t>Měřte přímo pod pažemi v nejširší části hrudníku.</w:t>
      </w:r>
    </w:p>
    <w:p w14:paraId="0D29AD67" w14:textId="762C71CA" w:rsidR="00B25C39" w:rsidRPr="00B25C39" w:rsidRDefault="00B25C39" w:rsidP="00B25C39">
      <w:pPr>
        <w:rPr>
          <w:b/>
          <w:bCs/>
        </w:rPr>
      </w:pPr>
      <w:r w:rsidRPr="00B25C39">
        <w:rPr>
          <w:b/>
          <w:bCs/>
        </w:rPr>
        <w:t xml:space="preserve">B – </w:t>
      </w:r>
      <w:r>
        <w:rPr>
          <w:b/>
          <w:bCs/>
        </w:rPr>
        <w:t>Pas</w:t>
      </w:r>
    </w:p>
    <w:p w14:paraId="6B61AF10" w14:textId="77777777" w:rsidR="00B25C39" w:rsidRDefault="00B25C39" w:rsidP="00B25C39">
      <w:r w:rsidRPr="00B25C39">
        <w:t>Měřte na úrovni bočního zúžení pasu, přibližně v polovině vzdálenosti mezi hřebenem kyčelní kosti a prvním žebrem.</w:t>
      </w:r>
    </w:p>
    <w:p w14:paraId="500D648B" w14:textId="21949FCB" w:rsidR="00B25C39" w:rsidRPr="00B25C39" w:rsidRDefault="00B25C39" w:rsidP="00B25C39">
      <w:pPr>
        <w:rPr>
          <w:b/>
          <w:bCs/>
        </w:rPr>
      </w:pPr>
      <w:r w:rsidRPr="00B25C39">
        <w:rPr>
          <w:b/>
          <w:bCs/>
        </w:rPr>
        <w:t xml:space="preserve">C – </w:t>
      </w:r>
      <w:r>
        <w:rPr>
          <w:b/>
          <w:bCs/>
        </w:rPr>
        <w:t>Boky</w:t>
      </w:r>
    </w:p>
    <w:p w14:paraId="0A846F44" w14:textId="77777777" w:rsidR="00B25C39" w:rsidRDefault="00B25C39" w:rsidP="00B25C39">
      <w:r w:rsidRPr="00B25C39">
        <w:t>Změřte vodorovně přes nejširší část hýždí.</w:t>
      </w:r>
    </w:p>
    <w:p w14:paraId="4F1153F5" w14:textId="5E45EBE7" w:rsidR="00B25C39" w:rsidRPr="00B25C39" w:rsidRDefault="00B25C39" w:rsidP="00B25C39">
      <w:pPr>
        <w:rPr>
          <w:b/>
          <w:bCs/>
        </w:rPr>
      </w:pPr>
      <w:r w:rsidRPr="00B25C39">
        <w:rPr>
          <w:b/>
          <w:bCs/>
        </w:rPr>
        <w:t xml:space="preserve">D – </w:t>
      </w:r>
      <w:r>
        <w:rPr>
          <w:b/>
          <w:bCs/>
        </w:rPr>
        <w:t>Délka paže</w:t>
      </w:r>
    </w:p>
    <w:p w14:paraId="0277C3D5" w14:textId="77777777" w:rsidR="00B25C39" w:rsidRDefault="00B25C39" w:rsidP="00B25C39">
      <w:r>
        <w:t>Změřte si mírně ohnutou paži od ramenní kosti přes loket</w:t>
      </w:r>
      <w:r>
        <w:t xml:space="preserve"> </w:t>
      </w:r>
      <w:r>
        <w:t>až po zápěstí.</w:t>
      </w:r>
    </w:p>
    <w:p w14:paraId="24753F60" w14:textId="5918DDD1" w:rsidR="00B25C39" w:rsidRPr="00B25C39" w:rsidRDefault="00B25C39" w:rsidP="00B25C39">
      <w:pPr>
        <w:rPr>
          <w:b/>
          <w:bCs/>
        </w:rPr>
      </w:pPr>
      <w:r w:rsidRPr="00B25C39">
        <w:rPr>
          <w:b/>
          <w:bCs/>
        </w:rPr>
        <w:t xml:space="preserve">E – </w:t>
      </w:r>
      <w:r>
        <w:rPr>
          <w:b/>
          <w:bCs/>
        </w:rPr>
        <w:t>Vnitřní délka nohou</w:t>
      </w:r>
    </w:p>
    <w:p w14:paraId="70F9FFA8" w14:textId="77777777" w:rsidR="00B25C39" w:rsidRDefault="00B25C39" w:rsidP="00B25C39">
      <w:r w:rsidRPr="00B25C39">
        <w:t>Změřte vzdálenost od rozkroku k podlaze.</w:t>
      </w:r>
    </w:p>
    <w:p w14:paraId="2B001546" w14:textId="2CAF168F" w:rsidR="00B25C39" w:rsidRPr="00B25C39" w:rsidRDefault="00B25C39" w:rsidP="00B25C39">
      <w:pPr>
        <w:rPr>
          <w:b/>
          <w:bCs/>
        </w:rPr>
      </w:pPr>
      <w:r w:rsidRPr="00B25C39">
        <w:rPr>
          <w:b/>
          <w:bCs/>
        </w:rPr>
        <w:t xml:space="preserve">F – </w:t>
      </w:r>
      <w:r>
        <w:rPr>
          <w:b/>
          <w:bCs/>
        </w:rPr>
        <w:t>Délka trupu</w:t>
      </w:r>
    </w:p>
    <w:p w14:paraId="0027AB6F" w14:textId="0D38C763" w:rsidR="00B25C39" w:rsidRPr="00B25C39" w:rsidRDefault="00B25C39" w:rsidP="00B25C39">
      <w:r>
        <w:t>Posaďte se na rovnou plochu a změřte vzdálenost od 7. krčního obratle (první viditelný nebo snadno hmatatelný obratel) k sedadlu.</w:t>
      </w:r>
    </w:p>
    <w:sectPr w:rsidR="00B25C39" w:rsidRPr="00B2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39"/>
    <w:rsid w:val="0064594F"/>
    <w:rsid w:val="00772F92"/>
    <w:rsid w:val="00B25C39"/>
    <w:rsid w:val="00DF1F36"/>
    <w:rsid w:val="00E5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73D8"/>
  <w15:chartTrackingRefBased/>
  <w15:docId w15:val="{D2476063-D1B8-4D30-8CDC-5B7CB04B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25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25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C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C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B25C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C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C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C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C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C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C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C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Babčaníková</dc:creator>
  <cp:keywords/>
  <dc:description/>
  <cp:lastModifiedBy>Kateřina Babčaníková</cp:lastModifiedBy>
  <cp:revision>1</cp:revision>
  <dcterms:created xsi:type="dcterms:W3CDTF">2025-11-11T18:42:00Z</dcterms:created>
  <dcterms:modified xsi:type="dcterms:W3CDTF">2025-11-11T19:35:00Z</dcterms:modified>
</cp:coreProperties>
</file>